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B24E" w14:textId="77777777" w:rsidR="00B00D41" w:rsidRDefault="00B00D41" w:rsidP="00B00D41">
      <w:pPr>
        <w:pStyle w:val="DBKop1"/>
        <w:numPr>
          <w:ilvl w:val="0"/>
          <w:numId w:val="0"/>
        </w:numPr>
      </w:pPr>
      <w:bookmarkStart w:id="0" w:name="_Toc147738592"/>
      <w:r>
        <w:t>Bijlage 1: Inschrijfformulier</w:t>
      </w:r>
      <w:bookmarkEnd w:id="0"/>
    </w:p>
    <w:tbl>
      <w:tblPr>
        <w:tblW w:w="0" w:type="auto"/>
        <w:tblInd w:w="108" w:type="dxa"/>
        <w:tblBorders>
          <w:bottom w:val="single" w:sz="4" w:space="0" w:color="333333"/>
          <w:insideH w:val="single" w:sz="4" w:space="0" w:color="333333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212"/>
        <w:gridCol w:w="2752"/>
      </w:tblGrid>
      <w:tr w:rsidR="00B00D41" w:rsidRPr="00CD44C1" w14:paraId="000C32FD" w14:textId="77777777" w:rsidTr="0090061C"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671555"/>
            <w:vAlign w:val="center"/>
          </w:tcPr>
          <w:p w14:paraId="3EB92C3C" w14:textId="77777777" w:rsidR="00B00D41" w:rsidRPr="00CD44C1" w:rsidRDefault="00B00D41" w:rsidP="0090061C">
            <w:pPr>
              <w:rPr>
                <w:b/>
                <w:bCs/>
                <w:color w:val="FFFFFF" w:themeColor="background1"/>
                <w:szCs w:val="20"/>
              </w:rPr>
            </w:pPr>
            <w:r w:rsidRPr="00CD44C1">
              <w:rPr>
                <w:b/>
                <w:bCs/>
                <w:color w:val="FFFFFF" w:themeColor="background1"/>
                <w:szCs w:val="20"/>
              </w:rPr>
              <w:t>Naam (potentiële) Inschrijver</w:t>
            </w:r>
          </w:p>
          <w:p w14:paraId="60E2C1BA" w14:textId="77777777" w:rsidR="00B00D41" w:rsidRPr="00CD44C1" w:rsidRDefault="00B00D41" w:rsidP="0090061C">
            <w:pPr>
              <w:rPr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  <w:shd w:val="clear" w:color="auto" w:fill="671555"/>
            <w:vAlign w:val="center"/>
          </w:tcPr>
          <w:p w14:paraId="762EE4CB" w14:textId="77777777" w:rsidR="00B00D41" w:rsidRPr="00CD44C1" w:rsidRDefault="00B00D41" w:rsidP="0090061C">
            <w:pPr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B00D41" w:rsidRPr="00EC7EC9" w14:paraId="5F48E6B6" w14:textId="77777777" w:rsidTr="0090061C">
        <w:tc>
          <w:tcPr>
            <w:tcW w:w="6212" w:type="dxa"/>
          </w:tcPr>
          <w:p w14:paraId="6F0CD552" w14:textId="77777777" w:rsidR="00B00D41" w:rsidRPr="00CD44C1" w:rsidRDefault="00B00D41" w:rsidP="0090061C">
            <w:pPr>
              <w:rPr>
                <w:szCs w:val="20"/>
              </w:rPr>
            </w:pPr>
            <w:r w:rsidRPr="00CD44C1">
              <w:rPr>
                <w:szCs w:val="20"/>
              </w:rPr>
              <w:t>Adresgegevens</w:t>
            </w:r>
          </w:p>
          <w:p w14:paraId="5A609A95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  <w:tc>
          <w:tcPr>
            <w:tcW w:w="2752" w:type="dxa"/>
          </w:tcPr>
          <w:p w14:paraId="47172DE8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</w:tr>
      <w:tr w:rsidR="00B00D41" w:rsidRPr="00EC7EC9" w14:paraId="761B4A32" w14:textId="77777777" w:rsidTr="0090061C">
        <w:tc>
          <w:tcPr>
            <w:tcW w:w="6212" w:type="dxa"/>
          </w:tcPr>
          <w:p w14:paraId="0AC7AE42" w14:textId="77777777" w:rsidR="00B00D41" w:rsidRPr="00CD44C1" w:rsidRDefault="00B00D41" w:rsidP="0090061C">
            <w:pPr>
              <w:rPr>
                <w:szCs w:val="20"/>
              </w:rPr>
            </w:pPr>
            <w:r w:rsidRPr="00CD44C1">
              <w:rPr>
                <w:szCs w:val="20"/>
              </w:rPr>
              <w:t>Naam tekenbevoegd medewerker</w:t>
            </w:r>
          </w:p>
          <w:p w14:paraId="2974E129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  <w:tc>
          <w:tcPr>
            <w:tcW w:w="2752" w:type="dxa"/>
          </w:tcPr>
          <w:p w14:paraId="03EEAACE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</w:tr>
      <w:tr w:rsidR="00B00D41" w:rsidRPr="00EC7EC9" w14:paraId="2D052B17" w14:textId="77777777" w:rsidTr="0090061C">
        <w:tc>
          <w:tcPr>
            <w:tcW w:w="6212" w:type="dxa"/>
          </w:tcPr>
          <w:p w14:paraId="0FFA4432" w14:textId="77777777" w:rsidR="00B00D41" w:rsidRPr="00CD44C1" w:rsidRDefault="00B00D41" w:rsidP="0090061C">
            <w:pPr>
              <w:rPr>
                <w:szCs w:val="20"/>
              </w:rPr>
            </w:pPr>
            <w:r w:rsidRPr="00CD44C1">
              <w:rPr>
                <w:szCs w:val="20"/>
              </w:rPr>
              <w:t>Naam Contactpersoon</w:t>
            </w:r>
          </w:p>
          <w:p w14:paraId="0F16F886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  <w:tc>
          <w:tcPr>
            <w:tcW w:w="2752" w:type="dxa"/>
          </w:tcPr>
          <w:p w14:paraId="7F48F5A8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</w:tr>
      <w:tr w:rsidR="00B00D41" w:rsidRPr="00EC7EC9" w14:paraId="69922C63" w14:textId="77777777" w:rsidTr="0090061C">
        <w:tc>
          <w:tcPr>
            <w:tcW w:w="6212" w:type="dxa"/>
          </w:tcPr>
          <w:p w14:paraId="3A52CAFA" w14:textId="77777777" w:rsidR="00B00D41" w:rsidRPr="00CD44C1" w:rsidRDefault="00B00D41" w:rsidP="0090061C">
            <w:pPr>
              <w:rPr>
                <w:szCs w:val="20"/>
              </w:rPr>
            </w:pPr>
            <w:r w:rsidRPr="00CD44C1">
              <w:rPr>
                <w:szCs w:val="20"/>
              </w:rPr>
              <w:t>Telefoonnummer en emailadres contactpersoon</w:t>
            </w:r>
          </w:p>
          <w:p w14:paraId="1541A673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  <w:tc>
          <w:tcPr>
            <w:tcW w:w="2752" w:type="dxa"/>
          </w:tcPr>
          <w:p w14:paraId="129B4426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</w:tr>
      <w:tr w:rsidR="00B00D41" w:rsidRPr="00EC7EC9" w14:paraId="78FAE1CD" w14:textId="77777777" w:rsidTr="0090061C">
        <w:tc>
          <w:tcPr>
            <w:tcW w:w="6212" w:type="dxa"/>
          </w:tcPr>
          <w:p w14:paraId="27BDAFDA" w14:textId="77777777" w:rsidR="00B00D41" w:rsidRPr="00CD44C1" w:rsidRDefault="00B00D41" w:rsidP="0090061C">
            <w:pPr>
              <w:rPr>
                <w:szCs w:val="20"/>
              </w:rPr>
            </w:pPr>
            <w:r w:rsidRPr="00CD44C1">
              <w:rPr>
                <w:szCs w:val="20"/>
              </w:rPr>
              <w:t>(Potentiële) Inschrijver verklaart akkoord te zijn met het gestelde in dit document inclusief de Nota’s van Inlichtingen en het Uniform Europees Aanbestedingsdocument.</w:t>
            </w:r>
          </w:p>
          <w:p w14:paraId="33100886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  <w:tc>
          <w:tcPr>
            <w:tcW w:w="2752" w:type="dxa"/>
          </w:tcPr>
          <w:p w14:paraId="0923DDB7" w14:textId="77777777" w:rsidR="00B00D41" w:rsidRPr="00CD44C1" w:rsidRDefault="00B00D41" w:rsidP="0090061C">
            <w:pPr>
              <w:rPr>
                <w:szCs w:val="20"/>
              </w:rPr>
            </w:pPr>
          </w:p>
          <w:p w14:paraId="3FFD7193" w14:textId="77777777" w:rsidR="00B00D41" w:rsidRPr="00CD44C1" w:rsidRDefault="00B00D41" w:rsidP="0090061C">
            <w:r w:rsidRPr="00CD44C1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4C1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CD44C1">
              <w:rPr>
                <w:szCs w:val="20"/>
              </w:rPr>
              <w:fldChar w:fldCharType="end"/>
            </w:r>
            <w:r w:rsidRPr="426F726B">
              <w:t xml:space="preserve"> </w:t>
            </w:r>
            <w:proofErr w:type="gramStart"/>
            <w:r w:rsidRPr="426F726B">
              <w:t>Akkoord /</w:t>
            </w:r>
            <w:proofErr w:type="gramEnd"/>
            <w:r w:rsidRPr="00CD44C1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CD44C1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CD44C1">
              <w:rPr>
                <w:szCs w:val="20"/>
              </w:rPr>
              <w:fldChar w:fldCharType="end"/>
            </w:r>
            <w:r w:rsidRPr="426F726B">
              <w:t xml:space="preserve"> Niet akkoord</w:t>
            </w:r>
          </w:p>
        </w:tc>
      </w:tr>
      <w:tr w:rsidR="00B00D41" w:rsidRPr="00EC7EC9" w14:paraId="5E74A9EF" w14:textId="77777777" w:rsidTr="0090061C">
        <w:tc>
          <w:tcPr>
            <w:tcW w:w="6212" w:type="dxa"/>
          </w:tcPr>
          <w:p w14:paraId="4BB567AA" w14:textId="77777777" w:rsidR="00B00D41" w:rsidRPr="00CD44C1" w:rsidRDefault="00B00D41" w:rsidP="0090061C">
            <w:pPr>
              <w:rPr>
                <w:szCs w:val="20"/>
              </w:rPr>
            </w:pPr>
            <w:r w:rsidRPr="00CD44C1">
              <w:rPr>
                <w:szCs w:val="20"/>
              </w:rPr>
              <w:t>(Potentiële) Inschrijver verklaart volledig en zonder voorbehoud akkoord te zijn met het gestelde in het Programma van eisen, het prijzenblad en de onderbouwing hiervan.</w:t>
            </w:r>
          </w:p>
          <w:p w14:paraId="0956B7B5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  <w:tc>
          <w:tcPr>
            <w:tcW w:w="2752" w:type="dxa"/>
          </w:tcPr>
          <w:p w14:paraId="5ED25126" w14:textId="77777777" w:rsidR="00B00D41" w:rsidRPr="00CD44C1" w:rsidRDefault="00B00D41" w:rsidP="0090061C">
            <w:pPr>
              <w:rPr>
                <w:szCs w:val="20"/>
              </w:rPr>
            </w:pPr>
          </w:p>
          <w:p w14:paraId="45801A10" w14:textId="77777777" w:rsidR="00B00D41" w:rsidRPr="00CD44C1" w:rsidRDefault="00B00D41" w:rsidP="0090061C">
            <w:r w:rsidRPr="00CD44C1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4C1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CD44C1">
              <w:rPr>
                <w:szCs w:val="20"/>
              </w:rPr>
              <w:fldChar w:fldCharType="end"/>
            </w:r>
            <w:r w:rsidRPr="426F726B">
              <w:t xml:space="preserve"> </w:t>
            </w:r>
            <w:proofErr w:type="gramStart"/>
            <w:r w:rsidRPr="426F726B">
              <w:t>Akkoord /</w:t>
            </w:r>
            <w:proofErr w:type="gramEnd"/>
            <w:r w:rsidRPr="00CD44C1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CD44C1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CD44C1">
              <w:rPr>
                <w:szCs w:val="20"/>
              </w:rPr>
              <w:fldChar w:fldCharType="end"/>
            </w:r>
            <w:r w:rsidRPr="426F726B">
              <w:t xml:space="preserve"> Niet akkoord</w:t>
            </w:r>
          </w:p>
        </w:tc>
      </w:tr>
      <w:tr w:rsidR="00B00D41" w:rsidRPr="00EC7EC9" w14:paraId="07382540" w14:textId="77777777" w:rsidTr="0090061C">
        <w:tc>
          <w:tcPr>
            <w:tcW w:w="6212" w:type="dxa"/>
          </w:tcPr>
          <w:p w14:paraId="3CA812A9" w14:textId="77777777" w:rsidR="00B00D41" w:rsidRPr="00CD44C1" w:rsidRDefault="00B00D41" w:rsidP="0090061C">
            <w:pPr>
              <w:rPr>
                <w:szCs w:val="20"/>
              </w:rPr>
            </w:pPr>
            <w:r w:rsidRPr="00CD44C1">
              <w:rPr>
                <w:szCs w:val="20"/>
              </w:rPr>
              <w:t>(Potentiële) Inschrijver verklaart volledig en zonder voorbehoud akkoord te zijn met de bijgevoegde Overeenkomst inclusief het gestelde in de Nota’s van Inlichtingen.</w:t>
            </w:r>
          </w:p>
          <w:p w14:paraId="16E0B942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  <w:tc>
          <w:tcPr>
            <w:tcW w:w="2752" w:type="dxa"/>
          </w:tcPr>
          <w:p w14:paraId="462FE6FA" w14:textId="77777777" w:rsidR="00B00D41" w:rsidRPr="00CD44C1" w:rsidRDefault="00B00D41" w:rsidP="0090061C">
            <w:pPr>
              <w:rPr>
                <w:szCs w:val="20"/>
              </w:rPr>
            </w:pPr>
          </w:p>
          <w:p w14:paraId="36BCE208" w14:textId="77777777" w:rsidR="00B00D41" w:rsidRPr="00CD44C1" w:rsidRDefault="00B00D41" w:rsidP="0090061C">
            <w:r w:rsidRPr="00CD44C1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4C1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CD44C1">
              <w:rPr>
                <w:szCs w:val="20"/>
              </w:rPr>
              <w:fldChar w:fldCharType="end"/>
            </w:r>
            <w:r w:rsidRPr="426F726B">
              <w:t xml:space="preserve"> </w:t>
            </w:r>
            <w:proofErr w:type="gramStart"/>
            <w:r w:rsidRPr="426F726B">
              <w:t>Akkoord /</w:t>
            </w:r>
            <w:proofErr w:type="gramEnd"/>
            <w:r w:rsidRPr="00CD44C1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CD44C1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CD44C1">
              <w:rPr>
                <w:szCs w:val="20"/>
              </w:rPr>
              <w:fldChar w:fldCharType="end"/>
            </w:r>
            <w:r w:rsidRPr="426F726B">
              <w:t xml:space="preserve"> Niet akkoord</w:t>
            </w:r>
          </w:p>
        </w:tc>
      </w:tr>
      <w:tr w:rsidR="00B00D41" w:rsidRPr="00EC7EC9" w14:paraId="3791F641" w14:textId="77777777" w:rsidTr="0090061C">
        <w:tc>
          <w:tcPr>
            <w:tcW w:w="6212" w:type="dxa"/>
          </w:tcPr>
          <w:p w14:paraId="0FF9C1A6" w14:textId="77777777" w:rsidR="00B00D41" w:rsidRPr="00CD44C1" w:rsidRDefault="00B00D41" w:rsidP="0090061C">
            <w:pPr>
              <w:rPr>
                <w:szCs w:val="20"/>
              </w:rPr>
            </w:pPr>
            <w:r w:rsidRPr="00CD44C1">
              <w:rPr>
                <w:szCs w:val="20"/>
              </w:rPr>
              <w:t>(Potentiële) Inschrijver verklaart te kunnen voldoen aan de gestelde geschiktheidseisen in paragraaf 4.</w:t>
            </w:r>
            <w:r>
              <w:rPr>
                <w:szCs w:val="20"/>
              </w:rPr>
              <w:t>3.1</w:t>
            </w:r>
            <w:r w:rsidRPr="00CD44C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en 4.3.3 </w:t>
            </w:r>
            <w:r w:rsidRPr="00CD44C1">
              <w:rPr>
                <w:szCs w:val="20"/>
              </w:rPr>
              <w:t>en een bewijs hiervoor bij eventuele gunning te kunnen overleggen.</w:t>
            </w:r>
          </w:p>
        </w:tc>
        <w:tc>
          <w:tcPr>
            <w:tcW w:w="2752" w:type="dxa"/>
          </w:tcPr>
          <w:p w14:paraId="7B86B606" w14:textId="77777777" w:rsidR="00B00D41" w:rsidRPr="00CD44C1" w:rsidRDefault="00B00D41" w:rsidP="0090061C">
            <w:pPr>
              <w:rPr>
                <w:szCs w:val="20"/>
              </w:rPr>
            </w:pPr>
          </w:p>
          <w:p w14:paraId="7A01F146" w14:textId="77777777" w:rsidR="00B00D41" w:rsidRPr="00CD44C1" w:rsidRDefault="00B00D41" w:rsidP="0090061C">
            <w:r w:rsidRPr="00CD44C1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4C1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CD44C1">
              <w:rPr>
                <w:szCs w:val="20"/>
              </w:rPr>
              <w:fldChar w:fldCharType="end"/>
            </w:r>
            <w:r w:rsidRPr="426F726B">
              <w:t xml:space="preserve"> </w:t>
            </w:r>
            <w:proofErr w:type="gramStart"/>
            <w:r w:rsidRPr="426F726B">
              <w:t>Akkoord /</w:t>
            </w:r>
            <w:proofErr w:type="gramEnd"/>
            <w:r w:rsidRPr="00CD44C1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CD44C1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CD44C1">
              <w:rPr>
                <w:szCs w:val="20"/>
              </w:rPr>
              <w:fldChar w:fldCharType="end"/>
            </w:r>
            <w:r w:rsidRPr="426F726B">
              <w:t xml:space="preserve"> Niet akkoord</w:t>
            </w:r>
          </w:p>
        </w:tc>
      </w:tr>
      <w:tr w:rsidR="00B00D41" w:rsidRPr="00EC7EC9" w14:paraId="057485CD" w14:textId="77777777" w:rsidTr="0090061C">
        <w:tc>
          <w:tcPr>
            <w:tcW w:w="6212" w:type="dxa"/>
          </w:tcPr>
          <w:p w14:paraId="75A0DDC6" w14:textId="77777777" w:rsidR="00B00D41" w:rsidRPr="00CD44C1" w:rsidRDefault="00B00D41" w:rsidP="0090061C">
            <w:pPr>
              <w:rPr>
                <w:szCs w:val="20"/>
              </w:rPr>
            </w:pPr>
            <w:r w:rsidRPr="00CD44C1">
              <w:rPr>
                <w:szCs w:val="20"/>
              </w:rPr>
              <w:t>(Potentiële) Inschrijver verklaart dat alle door hem aangeleverde informatie correct is.</w:t>
            </w:r>
          </w:p>
        </w:tc>
        <w:tc>
          <w:tcPr>
            <w:tcW w:w="2752" w:type="dxa"/>
          </w:tcPr>
          <w:p w14:paraId="3768DDAE" w14:textId="77777777" w:rsidR="00B00D41" w:rsidRPr="00CD44C1" w:rsidRDefault="00B00D41" w:rsidP="0090061C">
            <w:pPr>
              <w:rPr>
                <w:szCs w:val="20"/>
              </w:rPr>
            </w:pPr>
          </w:p>
          <w:p w14:paraId="4D0D3380" w14:textId="77777777" w:rsidR="00B00D41" w:rsidRPr="00CD44C1" w:rsidRDefault="00B00D41" w:rsidP="0090061C">
            <w:r w:rsidRPr="00CD44C1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4C1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CD44C1">
              <w:rPr>
                <w:szCs w:val="20"/>
              </w:rPr>
              <w:fldChar w:fldCharType="end"/>
            </w:r>
            <w:r w:rsidRPr="426F726B">
              <w:t xml:space="preserve"> </w:t>
            </w:r>
            <w:proofErr w:type="gramStart"/>
            <w:r w:rsidRPr="426F726B">
              <w:t>Akkoord /</w:t>
            </w:r>
            <w:proofErr w:type="gramEnd"/>
            <w:r w:rsidRPr="00CD44C1">
              <w:rPr>
                <w:szCs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CD44C1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CD44C1">
              <w:rPr>
                <w:szCs w:val="20"/>
              </w:rPr>
              <w:fldChar w:fldCharType="end"/>
            </w:r>
            <w:r w:rsidRPr="426F726B">
              <w:t xml:space="preserve"> Niet akkoord</w:t>
            </w:r>
          </w:p>
          <w:p w14:paraId="0E7DA6CC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</w:tr>
      <w:tr w:rsidR="00B00D41" w:rsidRPr="00EC7EC9" w14:paraId="631EA816" w14:textId="77777777" w:rsidTr="0090061C">
        <w:tc>
          <w:tcPr>
            <w:tcW w:w="6212" w:type="dxa"/>
          </w:tcPr>
          <w:p w14:paraId="623DCAF5" w14:textId="77777777" w:rsidR="00B00D41" w:rsidRPr="00CD44C1" w:rsidRDefault="00B00D41" w:rsidP="0090061C">
            <w:pPr>
              <w:rPr>
                <w:szCs w:val="20"/>
              </w:rPr>
            </w:pPr>
            <w:r w:rsidRPr="00CD44C1">
              <w:rPr>
                <w:szCs w:val="20"/>
              </w:rPr>
              <w:t>Handtekening</w:t>
            </w:r>
          </w:p>
          <w:p w14:paraId="77A00FC3" w14:textId="77777777" w:rsidR="00B00D41" w:rsidRPr="00CD44C1" w:rsidRDefault="00B00D41" w:rsidP="0090061C">
            <w:pPr>
              <w:rPr>
                <w:szCs w:val="20"/>
              </w:rPr>
            </w:pPr>
          </w:p>
          <w:p w14:paraId="5289A838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  <w:tc>
          <w:tcPr>
            <w:tcW w:w="2752" w:type="dxa"/>
          </w:tcPr>
          <w:p w14:paraId="06075A44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</w:tr>
      <w:tr w:rsidR="00B00D41" w:rsidRPr="00EC7EC9" w14:paraId="37A27D71" w14:textId="77777777" w:rsidTr="0090061C">
        <w:tc>
          <w:tcPr>
            <w:tcW w:w="6212" w:type="dxa"/>
          </w:tcPr>
          <w:p w14:paraId="2A23357A" w14:textId="77777777" w:rsidR="00B00D41" w:rsidRPr="00CD44C1" w:rsidRDefault="00B00D41" w:rsidP="0090061C">
            <w:pPr>
              <w:rPr>
                <w:szCs w:val="20"/>
              </w:rPr>
            </w:pPr>
            <w:r w:rsidRPr="00CD44C1">
              <w:rPr>
                <w:szCs w:val="20"/>
              </w:rPr>
              <w:t>Datum/plaats ondertekening</w:t>
            </w:r>
          </w:p>
        </w:tc>
        <w:tc>
          <w:tcPr>
            <w:tcW w:w="2752" w:type="dxa"/>
          </w:tcPr>
          <w:p w14:paraId="23C748DD" w14:textId="77777777" w:rsidR="00B00D41" w:rsidRPr="00CD44C1" w:rsidRDefault="00B00D41" w:rsidP="0090061C">
            <w:pPr>
              <w:rPr>
                <w:szCs w:val="20"/>
              </w:rPr>
            </w:pPr>
          </w:p>
          <w:p w14:paraId="2F42FAF6" w14:textId="77777777" w:rsidR="00B00D41" w:rsidRPr="00CD44C1" w:rsidRDefault="00B00D41" w:rsidP="0090061C">
            <w:pPr>
              <w:tabs>
                <w:tab w:val="left" w:pos="108"/>
              </w:tabs>
              <w:spacing w:line="300" w:lineRule="exact"/>
              <w:rPr>
                <w:szCs w:val="20"/>
              </w:rPr>
            </w:pPr>
          </w:p>
        </w:tc>
      </w:tr>
    </w:tbl>
    <w:p w14:paraId="6FB33C3A" w14:textId="77777777" w:rsidR="00B00D41" w:rsidRDefault="00B00D41" w:rsidP="00B00D41"/>
    <w:p w14:paraId="4A1A77A7" w14:textId="77777777" w:rsidR="00B00D41" w:rsidRDefault="00B00D41" w:rsidP="00B00D41"/>
    <w:p w14:paraId="746D21CC" w14:textId="77777777" w:rsidR="00B00D41" w:rsidRDefault="00B00D41" w:rsidP="00B00D41">
      <w:r>
        <w:t>Voorkeursdatum en tijdstip voor interview (geef met een kruisje de voorkeuren aan):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B00D41" w14:paraId="028C2834" w14:textId="77777777" w:rsidTr="0090061C">
        <w:tc>
          <w:tcPr>
            <w:tcW w:w="1294" w:type="dxa"/>
          </w:tcPr>
          <w:p w14:paraId="19B6910A" w14:textId="77777777" w:rsidR="00B00D41" w:rsidRDefault="00B00D41" w:rsidP="0090061C"/>
        </w:tc>
        <w:tc>
          <w:tcPr>
            <w:tcW w:w="1294" w:type="dxa"/>
          </w:tcPr>
          <w:p w14:paraId="0BE6DEC3" w14:textId="10E3A946" w:rsidR="00B00D41" w:rsidRDefault="00B00D41" w:rsidP="0090061C">
            <w:r>
              <w:t xml:space="preserve">11 december </w:t>
            </w:r>
            <w:r>
              <w:t xml:space="preserve">- </w:t>
            </w:r>
            <w:r>
              <w:t>ochtend</w:t>
            </w:r>
          </w:p>
        </w:tc>
        <w:tc>
          <w:tcPr>
            <w:tcW w:w="1294" w:type="dxa"/>
          </w:tcPr>
          <w:p w14:paraId="32FCA62C" w14:textId="515A95CA" w:rsidR="00B00D41" w:rsidRDefault="00B00D41" w:rsidP="0090061C">
            <w:r>
              <w:t xml:space="preserve">11 december </w:t>
            </w:r>
            <w:r>
              <w:t xml:space="preserve">- </w:t>
            </w:r>
            <w:r>
              <w:t>middag</w:t>
            </w:r>
          </w:p>
        </w:tc>
        <w:tc>
          <w:tcPr>
            <w:tcW w:w="1295" w:type="dxa"/>
          </w:tcPr>
          <w:p w14:paraId="217FBCD4" w14:textId="4B993AF5" w:rsidR="00B00D41" w:rsidRDefault="00B00D41" w:rsidP="0090061C">
            <w:r>
              <w:t xml:space="preserve">12 december </w:t>
            </w:r>
            <w:r>
              <w:t xml:space="preserve">- </w:t>
            </w:r>
            <w:r>
              <w:t>ochtend</w:t>
            </w:r>
          </w:p>
        </w:tc>
        <w:tc>
          <w:tcPr>
            <w:tcW w:w="1295" w:type="dxa"/>
          </w:tcPr>
          <w:p w14:paraId="3C7BD87F" w14:textId="179276F2" w:rsidR="00B00D41" w:rsidRDefault="00B00D41" w:rsidP="0090061C">
            <w:r>
              <w:t xml:space="preserve">12 december </w:t>
            </w:r>
            <w:r>
              <w:t xml:space="preserve">- </w:t>
            </w:r>
            <w:r>
              <w:t>middag</w:t>
            </w:r>
          </w:p>
        </w:tc>
        <w:tc>
          <w:tcPr>
            <w:tcW w:w="1295" w:type="dxa"/>
          </w:tcPr>
          <w:p w14:paraId="762D64EA" w14:textId="714125BE" w:rsidR="00B00D41" w:rsidRDefault="00B00D41" w:rsidP="0090061C">
            <w:r>
              <w:t xml:space="preserve">13 december </w:t>
            </w:r>
            <w:r>
              <w:t xml:space="preserve">- </w:t>
            </w:r>
            <w:r>
              <w:t>ochtend</w:t>
            </w:r>
          </w:p>
        </w:tc>
        <w:tc>
          <w:tcPr>
            <w:tcW w:w="1295" w:type="dxa"/>
          </w:tcPr>
          <w:p w14:paraId="46854A9C" w14:textId="3EF8773C" w:rsidR="00B00D41" w:rsidRDefault="00B00D41" w:rsidP="0090061C">
            <w:r>
              <w:t xml:space="preserve">13 december </w:t>
            </w:r>
            <w:r>
              <w:t xml:space="preserve">- </w:t>
            </w:r>
            <w:r>
              <w:t>middag</w:t>
            </w:r>
          </w:p>
        </w:tc>
      </w:tr>
      <w:tr w:rsidR="00B00D41" w14:paraId="32007FA0" w14:textId="77777777" w:rsidTr="0090061C">
        <w:tc>
          <w:tcPr>
            <w:tcW w:w="1294" w:type="dxa"/>
          </w:tcPr>
          <w:p w14:paraId="55EF0B16" w14:textId="77777777" w:rsidR="00B00D41" w:rsidRDefault="00B00D41" w:rsidP="0090061C">
            <w:r>
              <w:t>Eerste voorkeur</w:t>
            </w:r>
          </w:p>
        </w:tc>
        <w:tc>
          <w:tcPr>
            <w:tcW w:w="1294" w:type="dxa"/>
          </w:tcPr>
          <w:p w14:paraId="4E892DAD" w14:textId="77777777" w:rsidR="00B00D41" w:rsidRDefault="00B00D41" w:rsidP="0090061C"/>
        </w:tc>
        <w:tc>
          <w:tcPr>
            <w:tcW w:w="1294" w:type="dxa"/>
          </w:tcPr>
          <w:p w14:paraId="7FAA18CA" w14:textId="77777777" w:rsidR="00B00D41" w:rsidRDefault="00B00D41" w:rsidP="0090061C"/>
        </w:tc>
        <w:tc>
          <w:tcPr>
            <w:tcW w:w="1295" w:type="dxa"/>
          </w:tcPr>
          <w:p w14:paraId="3B860082" w14:textId="77777777" w:rsidR="00B00D41" w:rsidRDefault="00B00D41" w:rsidP="0090061C"/>
        </w:tc>
        <w:tc>
          <w:tcPr>
            <w:tcW w:w="1295" w:type="dxa"/>
          </w:tcPr>
          <w:p w14:paraId="1ECE501F" w14:textId="77777777" w:rsidR="00B00D41" w:rsidRDefault="00B00D41" w:rsidP="0090061C"/>
        </w:tc>
        <w:tc>
          <w:tcPr>
            <w:tcW w:w="1295" w:type="dxa"/>
          </w:tcPr>
          <w:p w14:paraId="6BE48761" w14:textId="77777777" w:rsidR="00B00D41" w:rsidRDefault="00B00D41" w:rsidP="0090061C"/>
        </w:tc>
        <w:tc>
          <w:tcPr>
            <w:tcW w:w="1295" w:type="dxa"/>
          </w:tcPr>
          <w:p w14:paraId="392A9770" w14:textId="77777777" w:rsidR="00B00D41" w:rsidRDefault="00B00D41" w:rsidP="0090061C"/>
        </w:tc>
      </w:tr>
      <w:tr w:rsidR="00B00D41" w14:paraId="715BC0AA" w14:textId="77777777" w:rsidTr="0090061C">
        <w:tc>
          <w:tcPr>
            <w:tcW w:w="1294" w:type="dxa"/>
          </w:tcPr>
          <w:p w14:paraId="582CF218" w14:textId="77777777" w:rsidR="00B00D41" w:rsidRDefault="00B00D41" w:rsidP="0090061C">
            <w:r>
              <w:t>Tweede voorkeur</w:t>
            </w:r>
          </w:p>
        </w:tc>
        <w:tc>
          <w:tcPr>
            <w:tcW w:w="1294" w:type="dxa"/>
          </w:tcPr>
          <w:p w14:paraId="4F505BCF" w14:textId="77777777" w:rsidR="00B00D41" w:rsidRDefault="00B00D41" w:rsidP="0090061C"/>
        </w:tc>
        <w:tc>
          <w:tcPr>
            <w:tcW w:w="1294" w:type="dxa"/>
          </w:tcPr>
          <w:p w14:paraId="58DEECEA" w14:textId="77777777" w:rsidR="00B00D41" w:rsidRDefault="00B00D41" w:rsidP="0090061C"/>
        </w:tc>
        <w:tc>
          <w:tcPr>
            <w:tcW w:w="1295" w:type="dxa"/>
          </w:tcPr>
          <w:p w14:paraId="7B33A93E" w14:textId="77777777" w:rsidR="00B00D41" w:rsidRDefault="00B00D41" w:rsidP="0090061C"/>
        </w:tc>
        <w:tc>
          <w:tcPr>
            <w:tcW w:w="1295" w:type="dxa"/>
          </w:tcPr>
          <w:p w14:paraId="07F0A05F" w14:textId="77777777" w:rsidR="00B00D41" w:rsidRDefault="00B00D41" w:rsidP="0090061C"/>
        </w:tc>
        <w:tc>
          <w:tcPr>
            <w:tcW w:w="1295" w:type="dxa"/>
          </w:tcPr>
          <w:p w14:paraId="3544FEC1" w14:textId="77777777" w:rsidR="00B00D41" w:rsidRDefault="00B00D41" w:rsidP="0090061C"/>
        </w:tc>
        <w:tc>
          <w:tcPr>
            <w:tcW w:w="1295" w:type="dxa"/>
          </w:tcPr>
          <w:p w14:paraId="32EE0C54" w14:textId="77777777" w:rsidR="00B00D41" w:rsidRDefault="00B00D41" w:rsidP="0090061C"/>
        </w:tc>
      </w:tr>
      <w:tr w:rsidR="00B00D41" w14:paraId="68865965" w14:textId="77777777" w:rsidTr="0090061C">
        <w:tc>
          <w:tcPr>
            <w:tcW w:w="1294" w:type="dxa"/>
          </w:tcPr>
          <w:p w14:paraId="67FB24E7" w14:textId="77777777" w:rsidR="00B00D41" w:rsidRDefault="00B00D41" w:rsidP="0090061C">
            <w:r>
              <w:t>Derde voorkeur</w:t>
            </w:r>
          </w:p>
        </w:tc>
        <w:tc>
          <w:tcPr>
            <w:tcW w:w="1294" w:type="dxa"/>
          </w:tcPr>
          <w:p w14:paraId="28C3A862" w14:textId="77777777" w:rsidR="00B00D41" w:rsidRDefault="00B00D41" w:rsidP="0090061C"/>
        </w:tc>
        <w:tc>
          <w:tcPr>
            <w:tcW w:w="1294" w:type="dxa"/>
          </w:tcPr>
          <w:p w14:paraId="751F71BE" w14:textId="77777777" w:rsidR="00B00D41" w:rsidRDefault="00B00D41" w:rsidP="0090061C"/>
        </w:tc>
        <w:tc>
          <w:tcPr>
            <w:tcW w:w="1295" w:type="dxa"/>
          </w:tcPr>
          <w:p w14:paraId="525B846D" w14:textId="77777777" w:rsidR="00B00D41" w:rsidRDefault="00B00D41" w:rsidP="0090061C"/>
        </w:tc>
        <w:tc>
          <w:tcPr>
            <w:tcW w:w="1295" w:type="dxa"/>
          </w:tcPr>
          <w:p w14:paraId="1BF433EC" w14:textId="77777777" w:rsidR="00B00D41" w:rsidRDefault="00B00D41" w:rsidP="0090061C"/>
        </w:tc>
        <w:tc>
          <w:tcPr>
            <w:tcW w:w="1295" w:type="dxa"/>
          </w:tcPr>
          <w:p w14:paraId="0278B4E9" w14:textId="77777777" w:rsidR="00B00D41" w:rsidRDefault="00B00D41" w:rsidP="0090061C"/>
        </w:tc>
        <w:tc>
          <w:tcPr>
            <w:tcW w:w="1295" w:type="dxa"/>
          </w:tcPr>
          <w:p w14:paraId="6BC10FC1" w14:textId="77777777" w:rsidR="00B00D41" w:rsidRDefault="00B00D41" w:rsidP="0090061C"/>
        </w:tc>
      </w:tr>
    </w:tbl>
    <w:p w14:paraId="5AD6EBFF" w14:textId="77777777" w:rsidR="00235977" w:rsidRDefault="00235977"/>
    <w:sectPr w:rsidR="002359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48D5C" w14:textId="77777777" w:rsidR="00186D4F" w:rsidRDefault="00186D4F" w:rsidP="00B00D41">
      <w:pPr>
        <w:spacing w:line="240" w:lineRule="auto"/>
      </w:pPr>
      <w:r>
        <w:separator/>
      </w:r>
    </w:p>
  </w:endnote>
  <w:endnote w:type="continuationSeparator" w:id="0">
    <w:p w14:paraId="5F227EA1" w14:textId="77777777" w:rsidR="00186D4F" w:rsidRDefault="00186D4F" w:rsidP="00B00D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7D842" w14:textId="77777777" w:rsidR="00186D4F" w:rsidRDefault="00186D4F" w:rsidP="00B00D41">
      <w:pPr>
        <w:spacing w:line="240" w:lineRule="auto"/>
      </w:pPr>
      <w:r>
        <w:separator/>
      </w:r>
    </w:p>
  </w:footnote>
  <w:footnote w:type="continuationSeparator" w:id="0">
    <w:p w14:paraId="27030F89" w14:textId="77777777" w:rsidR="00186D4F" w:rsidRDefault="00186D4F" w:rsidP="00B00D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05E2" w14:textId="247F6E26" w:rsidR="00B00D41" w:rsidRDefault="00B00D41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B15E21" wp14:editId="55D2754A">
          <wp:simplePos x="0" y="0"/>
          <wp:positionH relativeFrom="margin">
            <wp:posOffset>5011420</wp:posOffset>
          </wp:positionH>
          <wp:positionV relativeFrom="margin">
            <wp:posOffset>-600922</wp:posOffset>
          </wp:positionV>
          <wp:extent cx="746166" cy="602151"/>
          <wp:effectExtent l="0" t="0" r="3175" b="0"/>
          <wp:wrapSquare wrapText="bothSides"/>
          <wp:docPr id="182690372" name="Picture 182690372" descr="Sociale Wijkteams - Klarendal.n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ociale Wijkteams - Klarendal.n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66" cy="6021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593480"/>
    <w:multiLevelType w:val="multilevel"/>
    <w:tmpl w:val="EEA61344"/>
    <w:lvl w:ilvl="0">
      <w:start w:val="1"/>
      <w:numFmt w:val="decimal"/>
      <w:pStyle w:val="DBKop1"/>
      <w:lvlText w:val="HOOFDSTU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DBKop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DB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0294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D41"/>
    <w:rsid w:val="00186D4F"/>
    <w:rsid w:val="00235977"/>
    <w:rsid w:val="009D58FD"/>
    <w:rsid w:val="00B0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C532F0"/>
  <w15:chartTrackingRefBased/>
  <w15:docId w15:val="{CE08FDFE-6CEB-3346-AC91-220D402B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00D41"/>
    <w:pPr>
      <w:spacing w:line="276" w:lineRule="auto"/>
    </w:pPr>
    <w:rPr>
      <w:rFonts w:eastAsiaTheme="minorHAnsi"/>
      <w:kern w:val="0"/>
      <w:sz w:val="20"/>
      <w:szCs w:val="22"/>
      <w:lang w:eastAsia="en-US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00D41"/>
    <w:rPr>
      <w:rFonts w:eastAsiaTheme="minorHAns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Kop1">
    <w:name w:val="DB_Kop1"/>
    <w:basedOn w:val="Lijstalinea"/>
    <w:qFormat/>
    <w:rsid w:val="00B00D41"/>
    <w:pPr>
      <w:pageBreakBefore/>
      <w:numPr>
        <w:numId w:val="1"/>
      </w:numPr>
      <w:tabs>
        <w:tab w:val="num" w:pos="360"/>
      </w:tabs>
      <w:spacing w:after="240" w:line="240" w:lineRule="auto"/>
      <w:ind w:left="720" w:firstLine="0"/>
    </w:pPr>
    <w:rPr>
      <w:rFonts w:eastAsia="Times New Roman" w:cstheme="minorHAnsi"/>
      <w:color w:val="671555"/>
      <w:sz w:val="40"/>
      <w:szCs w:val="52"/>
      <w:lang w:eastAsia="nl-NL"/>
    </w:rPr>
  </w:style>
  <w:style w:type="paragraph" w:customStyle="1" w:styleId="DBKop2">
    <w:name w:val="DB_Kop2"/>
    <w:basedOn w:val="Lijstalinea"/>
    <w:qFormat/>
    <w:rsid w:val="00B00D41"/>
    <w:pPr>
      <w:numPr>
        <w:ilvl w:val="1"/>
        <w:numId w:val="1"/>
      </w:numPr>
      <w:tabs>
        <w:tab w:val="num" w:pos="360"/>
      </w:tabs>
      <w:spacing w:before="240" w:after="120" w:line="240" w:lineRule="auto"/>
      <w:ind w:left="720" w:firstLine="0"/>
    </w:pPr>
    <w:rPr>
      <w:rFonts w:eastAsia="Times New Roman" w:cs="Times New Roman"/>
      <w:b/>
      <w:color w:val="671555"/>
      <w:szCs w:val="24"/>
      <w:lang w:eastAsia="nl-NL"/>
    </w:rPr>
  </w:style>
  <w:style w:type="paragraph" w:customStyle="1" w:styleId="DBKop3">
    <w:name w:val="DB_Kop3"/>
    <w:basedOn w:val="Lijstalinea"/>
    <w:qFormat/>
    <w:rsid w:val="00B00D41"/>
    <w:pPr>
      <w:numPr>
        <w:ilvl w:val="2"/>
        <w:numId w:val="1"/>
      </w:numPr>
      <w:tabs>
        <w:tab w:val="num" w:pos="360"/>
      </w:tabs>
      <w:spacing w:before="120" w:after="120" w:line="240" w:lineRule="auto"/>
      <w:ind w:left="1225" w:hanging="505"/>
    </w:pPr>
    <w:rPr>
      <w:rFonts w:eastAsia="Times New Roman" w:cs="Times New Roman"/>
      <w:color w:val="671555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B00D41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00D4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00D41"/>
    <w:rPr>
      <w:rFonts w:eastAsiaTheme="minorHAnsi"/>
      <w:kern w:val="0"/>
      <w:sz w:val="20"/>
      <w:szCs w:val="22"/>
      <w:lang w:eastAsia="en-US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B00D4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00D41"/>
    <w:rPr>
      <w:rFonts w:eastAsiaTheme="minorHAnsi"/>
      <w:kern w:val="0"/>
      <w:sz w:val="20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A8E93EE79FA45AEEED64185B8528A" ma:contentTypeVersion="5" ma:contentTypeDescription="Een nieuw document maken." ma:contentTypeScope="" ma:versionID="3555ad595c9d8afd349d37fdde4d1425">
  <xsd:schema xmlns:xsd="http://www.w3.org/2001/XMLSchema" xmlns:xs="http://www.w3.org/2001/XMLSchema" xmlns:p="http://schemas.microsoft.com/office/2006/metadata/properties" xmlns:ns2="2b4f057c-bb3a-4049-bc3b-28e2020692a9" xmlns:ns3="f8937ff6-e7c4-4689-8c55-682a8498911b" targetNamespace="http://schemas.microsoft.com/office/2006/metadata/properties" ma:root="true" ma:fieldsID="ee822564e2eed000cb44859ed3c4b09f" ns2:_="" ns3:_="">
    <xsd:import namespace="2b4f057c-bb3a-4049-bc3b-28e2020692a9"/>
    <xsd:import namespace="f8937ff6-e7c4-4689-8c55-682a849891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057c-bb3a-4049-bc3b-28e2020692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37ff6-e7c4-4689-8c55-682a8498911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D6819A-5DB0-4161-837D-4F0F7DEA8843}"/>
</file>

<file path=customXml/itemProps2.xml><?xml version="1.0" encoding="utf-8"?>
<ds:datastoreItem xmlns:ds="http://schemas.openxmlformats.org/officeDocument/2006/customXml" ds:itemID="{8C9B7EB3-98C4-41C2-A96C-452B7589C34E}"/>
</file>

<file path=customXml/itemProps3.xml><?xml version="1.0" encoding="utf-8"?>
<ds:datastoreItem xmlns:ds="http://schemas.openxmlformats.org/officeDocument/2006/customXml" ds:itemID="{BEA911EB-5F36-4493-9B35-4CF9DC2BAA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Durk Boersma</dc:creator>
  <cp:keywords/>
  <dc:description/>
  <cp:lastModifiedBy>Durk Boersma</cp:lastModifiedBy>
  <cp:revision>1</cp:revision>
  <dcterms:created xsi:type="dcterms:W3CDTF">2023-10-09T08:58:00Z</dcterms:created>
  <dcterms:modified xsi:type="dcterms:W3CDTF">2023-10-09T09:01:00Z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0x0101007BAA8E93EE79FA45AEEED64185B8528A</vt:lpwstr>
  </property>
</Properties>
</file>